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A16" w:rsidRDefault="00691A16" w:rsidP="0005470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files</w:t>
      </w:r>
      <w:r w:rsidR="00054701" w:rsidRPr="00DD45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C00140" w:rsidRPr="00C00140" w:rsidRDefault="00C00140" w:rsidP="00C0014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Final Questionnaire. Spanish version</w:t>
      </w:r>
    </w:p>
    <w:p w:rsidR="00C00140" w:rsidRPr="00C00140" w:rsidRDefault="00C00140" w:rsidP="00C00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¿Cómo valoras tu estado de salud? (marca con x)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128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Muy malo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128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Malo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128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Regular – Malo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128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Regular – Bueno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128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Bueno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Muy Bueno</w:t>
      </w:r>
    </w:p>
    <w:p w:rsidR="00C00140" w:rsidRPr="00C00140" w:rsidRDefault="00C00140" w:rsidP="00C00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¿</w:t>
      </w:r>
      <w:proofErr w:type="spellStart"/>
      <w:r w:rsidRPr="00C00140">
        <w:rPr>
          <w:rFonts w:ascii="Times New Roman" w:hAnsi="Times New Roman" w:cs="Times New Roman"/>
          <w:sz w:val="24"/>
          <w:szCs w:val="24"/>
          <w:lang w:val="en-US"/>
        </w:rPr>
        <w:t>Sientes</w:t>
      </w:r>
      <w:proofErr w:type="spellEnd"/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 que </w:t>
      </w:r>
      <w:proofErr w:type="spellStart"/>
      <w:r w:rsidRPr="00C00140">
        <w:rPr>
          <w:rFonts w:ascii="Times New Roman" w:hAnsi="Times New Roman" w:cs="Times New Roman"/>
          <w:sz w:val="24"/>
          <w:szCs w:val="24"/>
          <w:lang w:val="en-US"/>
        </w:rPr>
        <w:t>tienes</w:t>
      </w:r>
      <w:proofErr w:type="spellEnd"/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00140">
        <w:rPr>
          <w:rFonts w:ascii="Times New Roman" w:hAnsi="Times New Roman" w:cs="Times New Roman"/>
          <w:sz w:val="24"/>
          <w:szCs w:val="24"/>
          <w:lang w:val="en-US"/>
        </w:rPr>
        <w:t>libertad</w:t>
      </w:r>
      <w:proofErr w:type="spellEnd"/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 para tomar las decisiones importantes de tu vida?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Ninguna 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Poca 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Bastante 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Mucha</w:t>
      </w:r>
    </w:p>
    <w:p w:rsidR="00C00140" w:rsidRPr="00C00140" w:rsidRDefault="00C00140" w:rsidP="00C00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0140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 relación a las siguientes realidades en tu día a día, puntúa TODAS y CADA UNA de las opciones </w:t>
      </w:r>
      <w:proofErr w:type="gramStart"/>
      <w:r w:rsidRPr="00C00140">
        <w:rPr>
          <w:rFonts w:ascii="Times New Roman" w:hAnsi="Times New Roman" w:cs="Times New Roman"/>
          <w:sz w:val="24"/>
          <w:szCs w:val="24"/>
          <w:lang w:val="en-US"/>
        </w:rPr>
        <w:t>del</w:t>
      </w:r>
      <w:proofErr w:type="gramEnd"/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 1 al 4 (siendo 1 “nada importante”, 2 “poco importante”, 3 “bastante importante” y 4 “muy importante”).</w:t>
      </w:r>
    </w:p>
    <w:p w:rsidR="00C00140" w:rsidRPr="00C00140" w:rsidRDefault="00C00140" w:rsidP="00C00140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00140">
        <w:rPr>
          <w:rFonts w:ascii="Times New Roman" w:hAnsi="Times New Roman" w:cs="Times New Roman"/>
          <w:sz w:val="24"/>
          <w:szCs w:val="24"/>
          <w:lang w:val="en-US"/>
        </w:rPr>
        <w:t>Trabajar</w:t>
      </w:r>
      <w:proofErr w:type="spellEnd"/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 y/o </w:t>
      </w:r>
      <w:proofErr w:type="spellStart"/>
      <w:r w:rsidRPr="00C00140">
        <w:rPr>
          <w:rFonts w:ascii="Times New Roman" w:hAnsi="Times New Roman" w:cs="Times New Roman"/>
          <w:sz w:val="24"/>
          <w:szCs w:val="24"/>
          <w:lang w:val="en-US"/>
        </w:rPr>
        <w:t>estudiar</w:t>
      </w:r>
      <w:proofErr w:type="spellEnd"/>
    </w:p>
    <w:p w:rsidR="00C00140" w:rsidRPr="00C00140" w:rsidRDefault="00C00140" w:rsidP="00C00140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Necesidades afectivas: amigos, pareja, familia…</w:t>
      </w:r>
    </w:p>
    <w:p w:rsidR="00C00140" w:rsidRPr="00C00140" w:rsidRDefault="00C00140" w:rsidP="00C00140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Dedicar tiempo a actividades placenteras (ocio)</w:t>
      </w:r>
    </w:p>
    <w:p w:rsidR="00C00140" w:rsidRPr="00C00140" w:rsidRDefault="00C00140" w:rsidP="00C00140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Sentirme bien físicamente (aseo, dieta, deporte…)</w:t>
      </w:r>
    </w:p>
    <w:p w:rsidR="00C00140" w:rsidRPr="00C00140" w:rsidRDefault="00C00140" w:rsidP="00C00140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Saber qué va a ser de mí/mi familiar el día de mañana</w:t>
      </w:r>
    </w:p>
    <w:p w:rsidR="00C00140" w:rsidRPr="00C00140" w:rsidRDefault="00C00140" w:rsidP="00C00140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Potenciar mi autonomía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</w:p>
    <w:p w:rsidR="00C00140" w:rsidRPr="00C00140" w:rsidRDefault="00C00140" w:rsidP="00C00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En relación al tratamiento psicoterapéutico (psicoterapia), ¿crees que empezó en el momento adecuado? (marca con x)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128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Si 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128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Nunca he tenido tratamiento psicoterapéutico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</w:p>
    <w:p w:rsidR="00C00140" w:rsidRPr="00C00140" w:rsidRDefault="00C00140" w:rsidP="00C00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En relación a programas de rehabilitación, talleres, actividades lúdicas, etc. ¿crees que empezaron en el momento adecuado? (marca con x)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2007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Si 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2007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lastRenderedPageBreak/>
        <w:t>No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2007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Nunca he tenido talleres ni programas de rehabilitación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</w:p>
    <w:p w:rsidR="00C00140" w:rsidRPr="00C00140" w:rsidRDefault="00C00140" w:rsidP="00C00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En relación al tratamiento médico, ¿crees que empezó en el momento adecuado? (marca con x)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128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Si 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128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No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1287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C00140" w:rsidRPr="00C00140" w:rsidRDefault="00C00140" w:rsidP="00C00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En relación a las siguientes ayudas que te pueden ofrecer los profesionales, puntúa TODAS y CADA UNA de las opciones del 1 al 4 (siendo 1 “nada importante”, 2 “poco importante”, 3 “bastante importante” y 4 “muy importante”).</w:t>
      </w:r>
    </w:p>
    <w:p w:rsidR="00C00140" w:rsidRPr="00C00140" w:rsidRDefault="00C00140" w:rsidP="00C00140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Sentirme/nos escuchados</w:t>
      </w:r>
    </w:p>
    <w:p w:rsidR="00C00140" w:rsidRPr="00C00140" w:rsidRDefault="00C00140" w:rsidP="00C00140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C00140">
        <w:rPr>
          <w:rFonts w:ascii="Times New Roman" w:hAnsi="Times New Roman" w:cs="Times New Roman"/>
          <w:sz w:val="24"/>
          <w:szCs w:val="24"/>
          <w:lang w:val="en-US"/>
        </w:rPr>
        <w:t>Darme/nos más información (síntomas, evolución, dónde</w:t>
      </w:r>
    </w:p>
    <w:p w:rsidR="00C00140" w:rsidRPr="00C00140" w:rsidRDefault="00C00140" w:rsidP="00C00140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encontrar ayuda, qué puedo hacer, medicación…)</w:t>
      </w:r>
    </w:p>
    <w:p w:rsidR="00C00140" w:rsidRPr="00C00140" w:rsidRDefault="00C00140" w:rsidP="00C00140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Investigar sobre nuevos tratamientos</w:t>
      </w:r>
      <w:r w:rsidRPr="00C0014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0014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00140" w:rsidRPr="00C00140" w:rsidRDefault="00C00140" w:rsidP="00C00140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 Darme/nos participación en las decisiones sobre el tratamiento</w:t>
      </w:r>
    </w:p>
    <w:p w:rsidR="00C00140" w:rsidRPr="00C00140" w:rsidRDefault="00C00140" w:rsidP="00C00140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 Adaptar el tratamiento a mis necesidades teniendo en cuenta los efectos secundarios de la medicación.</w:t>
      </w:r>
    </w:p>
    <w:p w:rsidR="00C00140" w:rsidRPr="00C00140" w:rsidRDefault="00C00140" w:rsidP="00C00140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Dedicarme/nos más tiempo</w:t>
      </w:r>
    </w:p>
    <w:p w:rsidR="00C00140" w:rsidRPr="00C00140" w:rsidRDefault="00C00140" w:rsidP="00C00140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Asesorar en los trámites para acceder y compatibilizar el sistema de ayudas económicas</w:t>
      </w:r>
    </w:p>
    <w:p w:rsidR="00C00140" w:rsidRPr="00C00140" w:rsidRDefault="00C00140" w:rsidP="00C00140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Darme participación en la gestión sanitaria de mi centro</w:t>
      </w:r>
    </w:p>
    <w:p w:rsidR="00C00140" w:rsidRPr="00C00140" w:rsidRDefault="00C00140" w:rsidP="00C00140">
      <w:pPr>
        <w:autoSpaceDE w:val="0"/>
        <w:autoSpaceDN w:val="0"/>
        <w:adjustRightInd w:val="0"/>
        <w:spacing w:line="240" w:lineRule="auto"/>
        <w:ind w:left="2727"/>
        <w:rPr>
          <w:rFonts w:ascii="Times New Roman" w:hAnsi="Times New Roman" w:cs="Times New Roman"/>
          <w:sz w:val="24"/>
          <w:szCs w:val="24"/>
        </w:rPr>
      </w:pPr>
    </w:p>
    <w:p w:rsidR="00C00140" w:rsidRPr="00C00140" w:rsidRDefault="00C00140" w:rsidP="00C00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¿Te has sentido aceptado y comprendido por tu entorno desde que apareció la enfermedad? (marca con x)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Nada 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Poco 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Bastante 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Mucho</w:t>
      </w:r>
    </w:p>
    <w:p w:rsidR="00C00140" w:rsidRPr="00C00140" w:rsidRDefault="00C00140" w:rsidP="00C00140">
      <w:pPr>
        <w:ind w:left="2007"/>
        <w:rPr>
          <w:rFonts w:ascii="Times New Roman" w:hAnsi="Times New Roman" w:cs="Times New Roman"/>
          <w:sz w:val="24"/>
          <w:szCs w:val="24"/>
          <w:lang w:val="en-US"/>
        </w:rPr>
      </w:pPr>
    </w:p>
    <w:p w:rsidR="00C00140" w:rsidRPr="00C00140" w:rsidRDefault="00C00140" w:rsidP="00C001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En relación a las siguientes iniciativas para erradicar el estigma asociado a la esquizofrenia, puntúa TODAS y CADA UNA de las opciones del 1 al 4 (siendo 1 “nada importante”, 2 “poco importante”, 3 “bastante importante” y 4 “muy importante”)</w:t>
      </w:r>
    </w:p>
    <w:p w:rsidR="00C00140" w:rsidRPr="00C00140" w:rsidRDefault="00C00140" w:rsidP="00C00140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Campañas de sensibilización</w:t>
      </w:r>
    </w:p>
    <w:p w:rsidR="00C00140" w:rsidRPr="00C00140" w:rsidRDefault="00C00140" w:rsidP="00C00140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lastRenderedPageBreak/>
        <w:t>Mayor inversión en esquizofrenia en los planes de salud</w:t>
      </w:r>
      <w:r w:rsidRPr="00C0014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00140" w:rsidRPr="00C00140" w:rsidRDefault="00C00140" w:rsidP="00C00140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Políticas contra la discriminación</w:t>
      </w:r>
    </w:p>
    <w:p w:rsidR="00C00140" w:rsidRPr="00C00140" w:rsidRDefault="00C00140" w:rsidP="00C00140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Información clara en los medios de comunicación y que no haya noticias sensacionalistas</w:t>
      </w:r>
    </w:p>
    <w:p w:rsidR="00C00140" w:rsidRPr="00C00140" w:rsidRDefault="00C00140" w:rsidP="00C00140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Dar a conocer experiencias de personas afectadas</w:t>
      </w:r>
    </w:p>
    <w:p w:rsidR="00C00140" w:rsidRPr="00C00140" w:rsidRDefault="00C00140" w:rsidP="00C00140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Conocer experiencias de familias</w:t>
      </w:r>
    </w:p>
    <w:p w:rsidR="00C00140" w:rsidRPr="00C00140" w:rsidRDefault="00C00140" w:rsidP="00C00140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Integrar psiquiatría en los centros de especialidades de salud (traumatología, dermatología…)</w:t>
      </w:r>
    </w:p>
    <w:p w:rsidR="00C00140" w:rsidRDefault="00C00140" w:rsidP="0005470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D16DF" w:rsidRPr="007D16DF" w:rsidRDefault="00C00140" w:rsidP="00C00140">
      <w:pPr>
        <w:autoSpaceDE w:val="0"/>
        <w:autoSpaceDN w:val="0"/>
        <w:adjustRightInd w:val="0"/>
        <w:spacing w:after="0" w:line="48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054701" w:rsidRPr="00DD45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7D16DF" w:rsidRPr="007D16DF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Final questionnaire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English version.</w:t>
      </w:r>
      <w:r w:rsidR="007D16DF" w:rsidRPr="007D16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54701" w:rsidRPr="00DD4565" w:rsidRDefault="00054701" w:rsidP="00054701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How do you rate your health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general</w:t>
      </w:r>
      <w:r w:rsidRPr="00DD456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54701" w:rsidRPr="00DD4565" w:rsidRDefault="00054701" w:rsidP="00054701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Very bad- Bad-Regular Bad - Regular Good- Good - Very good</w:t>
      </w:r>
    </w:p>
    <w:p w:rsidR="00054701" w:rsidRPr="00DD4565" w:rsidRDefault="00054701" w:rsidP="00054701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Do you feel free to make important decisions of your life?</w:t>
      </w:r>
    </w:p>
    <w:p w:rsidR="00054701" w:rsidRPr="00DD4565" w:rsidRDefault="00054701" w:rsidP="00054701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None – A little – Quite – A lot</w:t>
      </w:r>
    </w:p>
    <w:p w:rsidR="00054701" w:rsidRPr="00DD4565" w:rsidRDefault="00054701" w:rsidP="00054701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 xml:space="preserve">In relation to the following realities in your day to day, rate ALL and EACH of the options from 1 to 4 (1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"not important", 2 "less </w:t>
      </w:r>
      <w:r w:rsidRPr="0096551E">
        <w:rPr>
          <w:rFonts w:ascii="Times New Roman" w:hAnsi="Times New Roman" w:cs="Times New Roman"/>
          <w:sz w:val="24"/>
          <w:szCs w:val="24"/>
          <w:lang w:val="en-US"/>
        </w:rPr>
        <w:t>important", 3 "quite important" and 4 "very important):</w:t>
      </w:r>
    </w:p>
    <w:p w:rsidR="00054701" w:rsidRPr="00DD4565" w:rsidRDefault="00054701" w:rsidP="0005470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Work and / or study</w:t>
      </w:r>
    </w:p>
    <w:p w:rsidR="00054701" w:rsidRPr="00DD4565" w:rsidRDefault="00054701" w:rsidP="0005470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 xml:space="preserve">Affective needs: friends, </w:t>
      </w:r>
      <w:r>
        <w:rPr>
          <w:rFonts w:ascii="Times New Roman" w:hAnsi="Times New Roman" w:cs="Times New Roman"/>
          <w:sz w:val="24"/>
          <w:szCs w:val="24"/>
          <w:lang w:val="en-US"/>
        </w:rPr>
        <w:t>significant other</w:t>
      </w:r>
      <w:r w:rsidRPr="00DD4565">
        <w:rPr>
          <w:rFonts w:ascii="Times New Roman" w:hAnsi="Times New Roman" w:cs="Times New Roman"/>
          <w:sz w:val="24"/>
          <w:szCs w:val="24"/>
          <w:lang w:val="en-US"/>
        </w:rPr>
        <w:t>, family ...</w:t>
      </w:r>
    </w:p>
    <w:p w:rsidR="00054701" w:rsidRPr="00DD4565" w:rsidRDefault="00054701" w:rsidP="0005470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sz w:val="24"/>
          <w:szCs w:val="24"/>
          <w:lang w:val="en-US"/>
        </w:rPr>
        <w:t>voted</w:t>
      </w:r>
      <w:r w:rsidRPr="00DD4565">
        <w:rPr>
          <w:rFonts w:ascii="Times New Roman" w:hAnsi="Times New Roman" w:cs="Times New Roman"/>
          <w:sz w:val="24"/>
          <w:szCs w:val="24"/>
          <w:lang w:val="en-US"/>
        </w:rPr>
        <w:t xml:space="preserve"> time to </w:t>
      </w:r>
      <w:r>
        <w:rPr>
          <w:rFonts w:ascii="Times New Roman" w:hAnsi="Times New Roman" w:cs="Times New Roman"/>
          <w:sz w:val="24"/>
          <w:szCs w:val="24"/>
          <w:lang w:val="en-US"/>
        </w:rPr>
        <w:t>leisure</w:t>
      </w:r>
      <w:r w:rsidRPr="00DD4565">
        <w:rPr>
          <w:rFonts w:ascii="Times New Roman" w:hAnsi="Times New Roman" w:cs="Times New Roman"/>
          <w:sz w:val="24"/>
          <w:szCs w:val="24"/>
          <w:lang w:val="en-US"/>
        </w:rPr>
        <w:t xml:space="preserve"> activities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4701" w:rsidRPr="00DD4565" w:rsidRDefault="00054701" w:rsidP="0005470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Feeling good physically (grooming, diet, sport ...)</w:t>
      </w:r>
    </w:p>
    <w:p w:rsidR="00054701" w:rsidRPr="00DD4565" w:rsidRDefault="00054701" w:rsidP="0005470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k</w:t>
      </w:r>
      <w:r w:rsidRPr="00DD4565">
        <w:rPr>
          <w:rFonts w:ascii="Times New Roman" w:hAnsi="Times New Roman" w:cs="Times New Roman"/>
          <w:sz w:val="24"/>
          <w:szCs w:val="24"/>
          <w:lang w:val="en-US"/>
        </w:rPr>
        <w:t xml:space="preserve">now what will happen to 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 to </w:t>
      </w:r>
      <w:r w:rsidRPr="00DD4565">
        <w:rPr>
          <w:rFonts w:ascii="Times New Roman" w:hAnsi="Times New Roman" w:cs="Times New Roman"/>
          <w:sz w:val="24"/>
          <w:szCs w:val="24"/>
          <w:lang w:val="en-US"/>
        </w:rPr>
        <w:t xml:space="preserve">my family </w:t>
      </w:r>
      <w:r>
        <w:rPr>
          <w:rFonts w:ascii="Times New Roman" w:hAnsi="Times New Roman" w:cs="Times New Roman"/>
          <w:sz w:val="24"/>
          <w:szCs w:val="24"/>
          <w:lang w:val="en-US"/>
        </w:rPr>
        <w:t>in the future</w:t>
      </w:r>
    </w:p>
    <w:p w:rsidR="00054701" w:rsidRPr="00DD4565" w:rsidRDefault="00054701" w:rsidP="00054701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Boost my autonomy</w:t>
      </w:r>
    </w:p>
    <w:p w:rsidR="00054701" w:rsidRPr="00DD4565" w:rsidRDefault="00054701" w:rsidP="000547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In relation to psychotherapeutic treatment (psychotherapy), do you think it started at the right time?</w:t>
      </w:r>
    </w:p>
    <w:p w:rsidR="00054701" w:rsidRPr="00DD4565" w:rsidRDefault="00054701" w:rsidP="00054701">
      <w:pPr>
        <w:pStyle w:val="Prrafodelista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Yes – No - I have never had psychotherapeutic treatment</w:t>
      </w:r>
    </w:p>
    <w:p w:rsidR="00054701" w:rsidRPr="00DD4565" w:rsidRDefault="00054701" w:rsidP="000547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In relation to rehabilitation programs, workshops, activities playful, etc. Do you think they started at the right moment</w:t>
      </w:r>
      <w:r w:rsidRPr="00DD4565">
        <w:rPr>
          <w:rFonts w:ascii="Times New Roman" w:hAnsi="Times New Roman" w:cs="Times New Roman"/>
          <w:sz w:val="24"/>
          <w:szCs w:val="24"/>
        </w:rPr>
        <w:t>?</w:t>
      </w:r>
    </w:p>
    <w:p w:rsidR="00054701" w:rsidRPr="00DD4565" w:rsidRDefault="00054701" w:rsidP="00054701">
      <w:pPr>
        <w:pStyle w:val="Prrafodelista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Yes – No - I have never had workshops or rehabilitation programs</w:t>
      </w:r>
    </w:p>
    <w:p w:rsidR="00054701" w:rsidRPr="00DD4565" w:rsidRDefault="00054701" w:rsidP="000547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lastRenderedPageBreak/>
        <w:t>In relation to medical treatment, do you think it started in the right moment?</w:t>
      </w:r>
    </w:p>
    <w:p w:rsidR="00054701" w:rsidRPr="00DD4565" w:rsidRDefault="00054701" w:rsidP="00054701">
      <w:pPr>
        <w:pStyle w:val="Prrafodelista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Yes – No</w:t>
      </w:r>
    </w:p>
    <w:p w:rsidR="00054701" w:rsidRPr="00DD4565" w:rsidRDefault="00054701" w:rsidP="000547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In relation to the following aids that can be offered by professionals, rate ALL and EACH of the options from 1 to 4 (1 "not important", 2 "unimportant", 3 "quite important" and 4 "very important):</w:t>
      </w:r>
    </w:p>
    <w:p w:rsidR="00054701" w:rsidRPr="00DD4565" w:rsidRDefault="00054701" w:rsidP="0005470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To feel / to be listened to</w:t>
      </w:r>
    </w:p>
    <w:p w:rsidR="00054701" w:rsidRPr="00DD4565" w:rsidRDefault="00054701" w:rsidP="0005470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 xml:space="preserve">Give me / us more information (symptoms, </w:t>
      </w:r>
      <w:r>
        <w:rPr>
          <w:rFonts w:ascii="Times New Roman" w:hAnsi="Times New Roman" w:cs="Times New Roman"/>
          <w:sz w:val="24"/>
          <w:szCs w:val="24"/>
          <w:lang w:val="en-US"/>
        </w:rPr>
        <w:t>prognosis</w:t>
      </w:r>
      <w:r w:rsidRPr="00DD4565">
        <w:rPr>
          <w:rFonts w:ascii="Times New Roman" w:hAnsi="Times New Roman" w:cs="Times New Roman"/>
          <w:sz w:val="24"/>
          <w:szCs w:val="24"/>
          <w:lang w:val="en-US"/>
        </w:rPr>
        <w:t>, where to find help, what can I do, medication ...)</w:t>
      </w:r>
    </w:p>
    <w:p w:rsidR="00054701" w:rsidRPr="00DD4565" w:rsidRDefault="00054701" w:rsidP="0005470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To research new treatments</w:t>
      </w:r>
    </w:p>
    <w:p w:rsidR="00054701" w:rsidRPr="00DD4565" w:rsidRDefault="00054701" w:rsidP="0005470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To give me / us participation in decisions about the treatment</w:t>
      </w:r>
    </w:p>
    <w:p w:rsidR="00054701" w:rsidRPr="00DD4565" w:rsidRDefault="00054701" w:rsidP="0005470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 xml:space="preserve">To adapt the treatment to my needs </w:t>
      </w:r>
    </w:p>
    <w:p w:rsidR="00054701" w:rsidRPr="00DD4565" w:rsidRDefault="00054701" w:rsidP="0005470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To take into account the side effects of the medication.</w:t>
      </w:r>
    </w:p>
    <w:p w:rsidR="00054701" w:rsidRPr="00DD4565" w:rsidRDefault="00054701" w:rsidP="0005470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To spend more time in sessions</w:t>
      </w:r>
    </w:p>
    <w:p w:rsidR="00054701" w:rsidRPr="00DD4565" w:rsidRDefault="00054701" w:rsidP="0005470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 xml:space="preserve">To advise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D4565">
        <w:rPr>
          <w:rFonts w:ascii="Times New Roman" w:hAnsi="Times New Roman" w:cs="Times New Roman"/>
          <w:sz w:val="24"/>
          <w:szCs w:val="24"/>
          <w:lang w:val="en-US"/>
        </w:rPr>
        <w:t xml:space="preserve">n the procedures to access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financial aid </w:t>
      </w:r>
      <w:r w:rsidRPr="00DD4565">
        <w:rPr>
          <w:rFonts w:ascii="Times New Roman" w:hAnsi="Times New Roman" w:cs="Times New Roman"/>
          <w:sz w:val="24"/>
          <w:szCs w:val="24"/>
          <w:lang w:val="en-US"/>
        </w:rPr>
        <w:t>system of economic aid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54701" w:rsidRPr="00DD4565" w:rsidRDefault="00054701" w:rsidP="0005470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Give me participation in the health management of my center</w:t>
      </w:r>
    </w:p>
    <w:p w:rsidR="00054701" w:rsidRPr="00DD4565" w:rsidRDefault="00054701" w:rsidP="000547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Have you felt accepted and understood by your environment since the illness appeared?</w:t>
      </w:r>
    </w:p>
    <w:p w:rsidR="00054701" w:rsidRPr="00DD4565" w:rsidRDefault="00054701" w:rsidP="00054701">
      <w:pPr>
        <w:pStyle w:val="Prrafodelista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Yes - No</w:t>
      </w:r>
    </w:p>
    <w:p w:rsidR="00054701" w:rsidRPr="00DD4565" w:rsidRDefault="00054701" w:rsidP="0005470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In relation to the following initiatives to eradicate the stigma associated with schizophrenia, score ALL and EACH of the options from 1 to 4 (1 "not important", 2 "unimportant", 3 "quite important" and 4 "very important):</w:t>
      </w:r>
    </w:p>
    <w:p w:rsidR="00054701" w:rsidRPr="00DD4565" w:rsidRDefault="00054701" w:rsidP="0005470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Awareness Campaigns</w:t>
      </w:r>
    </w:p>
    <w:p w:rsidR="00054701" w:rsidRPr="00DD4565" w:rsidRDefault="00054701" w:rsidP="0005470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Increased investment in schizophrenia in health plans</w:t>
      </w:r>
    </w:p>
    <w:p w:rsidR="00054701" w:rsidRPr="00DD4565" w:rsidRDefault="00054701" w:rsidP="0005470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Anti-Discrimination Policies</w:t>
      </w:r>
    </w:p>
    <w:p w:rsidR="00054701" w:rsidRPr="00DD4565" w:rsidRDefault="00054701" w:rsidP="0005470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lastRenderedPageBreak/>
        <w:t>Clear information in the media and no sensational news</w:t>
      </w:r>
    </w:p>
    <w:p w:rsidR="00054701" w:rsidRPr="00DD4565" w:rsidRDefault="00054701" w:rsidP="0005470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Communicate experiences of affected people</w:t>
      </w:r>
    </w:p>
    <w:p w:rsidR="00C00140" w:rsidRDefault="00054701" w:rsidP="007D16D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D4565">
        <w:rPr>
          <w:rFonts w:ascii="Times New Roman" w:hAnsi="Times New Roman" w:cs="Times New Roman"/>
          <w:sz w:val="24"/>
          <w:szCs w:val="24"/>
          <w:lang w:val="en-US"/>
        </w:rPr>
        <w:t>Knowing family experiences</w:t>
      </w:r>
    </w:p>
    <w:p w:rsidR="00E352A3" w:rsidRPr="00C00140" w:rsidRDefault="00054701" w:rsidP="007D16D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0140">
        <w:rPr>
          <w:rFonts w:ascii="Times New Roman" w:hAnsi="Times New Roman" w:cs="Times New Roman"/>
          <w:sz w:val="24"/>
          <w:szCs w:val="24"/>
          <w:lang w:val="en-US"/>
        </w:rPr>
        <w:t>Integrating psychiatry in health centers</w:t>
      </w:r>
      <w:r w:rsidR="007D16DF" w:rsidRPr="00C00140">
        <w:rPr>
          <w:rFonts w:ascii="Times New Roman" w:hAnsi="Times New Roman" w:cs="Times New Roman"/>
          <w:sz w:val="24"/>
          <w:szCs w:val="24"/>
          <w:lang w:val="en-US"/>
        </w:rPr>
        <w:t xml:space="preserve"> (traumatology, dermatology ...)</w:t>
      </w:r>
    </w:p>
    <w:sectPr w:rsidR="00E352A3" w:rsidRPr="00C00140" w:rsidSect="00543EFA">
      <w:footerReference w:type="default" r:id="rId7"/>
      <w:pgSz w:w="11906" w:h="16838"/>
      <w:pgMar w:top="1417" w:right="1701" w:bottom="1417" w:left="1701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A52" w:rsidRDefault="00B66A52">
      <w:pPr>
        <w:spacing w:after="0" w:line="240" w:lineRule="auto"/>
      </w:pPr>
      <w:r>
        <w:separator/>
      </w:r>
    </w:p>
  </w:endnote>
  <w:endnote w:type="continuationSeparator" w:id="0">
    <w:p w:rsidR="00B66A52" w:rsidRDefault="00B6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562630"/>
      <w:docPartObj>
        <w:docPartGallery w:val="Page Numbers (Bottom of Page)"/>
        <w:docPartUnique/>
      </w:docPartObj>
    </w:sdtPr>
    <w:sdtEndPr/>
    <w:sdtContent>
      <w:p w:rsidR="00D928B1" w:rsidRDefault="000547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1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28B1" w:rsidRDefault="00B66A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A52" w:rsidRDefault="00B66A52">
      <w:pPr>
        <w:spacing w:after="0" w:line="240" w:lineRule="auto"/>
      </w:pPr>
      <w:r>
        <w:separator/>
      </w:r>
    </w:p>
  </w:footnote>
  <w:footnote w:type="continuationSeparator" w:id="0">
    <w:p w:rsidR="00B66A52" w:rsidRDefault="00B6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D4866"/>
    <w:multiLevelType w:val="hybridMultilevel"/>
    <w:tmpl w:val="67FCBE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0D4E26"/>
    <w:multiLevelType w:val="hybridMultilevel"/>
    <w:tmpl w:val="7EACFE02"/>
    <w:lvl w:ilvl="0" w:tplc="CEA650B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8476D7"/>
    <w:multiLevelType w:val="hybridMultilevel"/>
    <w:tmpl w:val="980472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9795F"/>
    <w:multiLevelType w:val="hybridMultilevel"/>
    <w:tmpl w:val="0E1A5F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5F3B66"/>
    <w:multiLevelType w:val="hybridMultilevel"/>
    <w:tmpl w:val="EBFA6CC2"/>
    <w:lvl w:ilvl="0" w:tplc="CEA650B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A83A66"/>
    <w:multiLevelType w:val="hybridMultilevel"/>
    <w:tmpl w:val="4D0C1C6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3C438C"/>
    <w:multiLevelType w:val="hybridMultilevel"/>
    <w:tmpl w:val="77509616"/>
    <w:lvl w:ilvl="0" w:tplc="CEA650B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4C6A3B"/>
    <w:multiLevelType w:val="hybridMultilevel"/>
    <w:tmpl w:val="7936A81C"/>
    <w:lvl w:ilvl="0" w:tplc="942607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D2CAD"/>
    <w:multiLevelType w:val="hybridMultilevel"/>
    <w:tmpl w:val="6150C468"/>
    <w:lvl w:ilvl="0" w:tplc="CEA650B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01"/>
    <w:rsid w:val="00054701"/>
    <w:rsid w:val="00691A16"/>
    <w:rsid w:val="007010E9"/>
    <w:rsid w:val="007D16DF"/>
    <w:rsid w:val="0082338D"/>
    <w:rsid w:val="00865642"/>
    <w:rsid w:val="00B66A52"/>
    <w:rsid w:val="00BF0208"/>
    <w:rsid w:val="00C00140"/>
    <w:rsid w:val="00DB7C56"/>
    <w:rsid w:val="00E352A3"/>
    <w:rsid w:val="00E4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0927D-741D-4E83-98EA-F7972263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7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470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54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701"/>
  </w:style>
  <w:style w:type="character" w:styleId="Nmerodelnea">
    <w:name w:val="line number"/>
    <w:basedOn w:val="Fuentedeprrafopredeter"/>
    <w:uiPriority w:val="99"/>
    <w:semiHidden/>
    <w:unhideWhenUsed/>
    <w:rsid w:val="00054701"/>
  </w:style>
  <w:style w:type="character" w:styleId="Nmerodepgina">
    <w:name w:val="page number"/>
    <w:rsid w:val="00C001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782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UAH USER</cp:lastModifiedBy>
  <cp:revision>5</cp:revision>
  <dcterms:created xsi:type="dcterms:W3CDTF">2018-01-29T13:55:00Z</dcterms:created>
  <dcterms:modified xsi:type="dcterms:W3CDTF">2019-08-20T16:07:00Z</dcterms:modified>
</cp:coreProperties>
</file>